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0" w:type="dxa"/>
        <w:tblInd w:w="98" w:type="dxa"/>
        <w:tblLook w:val="04A0" w:firstRow="1" w:lastRow="0" w:firstColumn="1" w:lastColumn="0" w:noHBand="0" w:noVBand="1"/>
      </w:tblPr>
      <w:tblGrid>
        <w:gridCol w:w="1048"/>
        <w:gridCol w:w="1453"/>
        <w:gridCol w:w="736"/>
        <w:gridCol w:w="2080"/>
        <w:gridCol w:w="755"/>
        <w:gridCol w:w="1417"/>
        <w:gridCol w:w="454"/>
        <w:gridCol w:w="680"/>
        <w:gridCol w:w="1276"/>
        <w:gridCol w:w="312"/>
        <w:gridCol w:w="1389"/>
        <w:gridCol w:w="1304"/>
        <w:gridCol w:w="680"/>
        <w:gridCol w:w="2014"/>
        <w:gridCol w:w="322"/>
      </w:tblGrid>
      <w:tr w:rsidR="00F5407E" w:rsidRPr="0056189D" w:rsidTr="00F019FD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Лист регистрации </w:t>
            </w:r>
            <w:r w:rsidRPr="003B390E">
              <w:rPr>
                <w:rFonts w:ascii="Arial" w:hAnsi="Arial" w:cs="Arial"/>
                <w:b/>
                <w:color w:val="000000"/>
              </w:rPr>
              <w:t xml:space="preserve">членов </w:t>
            </w:r>
            <w:r>
              <w:rPr>
                <w:rFonts w:ascii="Arial" w:hAnsi="Arial" w:cs="Arial"/>
                <w:b/>
                <w:color w:val="000000"/>
              </w:rPr>
              <w:t>СНТ _______________________________</w:t>
            </w: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 (их представителей),</w:t>
            </w:r>
          </w:p>
        </w:tc>
      </w:tr>
      <w:tr w:rsidR="00F5407E" w:rsidRPr="0056189D" w:rsidTr="00F019FD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ind w:righ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 присутствующих на общем собрании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членов, </w:t>
            </w:r>
          </w:p>
        </w:tc>
      </w:tr>
      <w:tr w:rsidR="00F5407E" w:rsidRPr="0056189D" w:rsidTr="00F019FD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CC4467" w:rsidP="00F01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-588010</wp:posOffset>
                  </wp:positionH>
                  <wp:positionV relativeFrom="paragraph">
                    <wp:posOffset>-857250</wp:posOffset>
                  </wp:positionV>
                  <wp:extent cx="2590800" cy="16383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07E" w:rsidRPr="005618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5407E">
              <w:rPr>
                <w:rFonts w:ascii="Arial" w:hAnsi="Arial" w:cs="Arial"/>
                <w:b/>
                <w:bCs/>
                <w:color w:val="000000"/>
              </w:rPr>
              <w:t>проводим</w:t>
            </w:r>
            <w:r w:rsidR="00F5407E" w:rsidRPr="0056189D">
              <w:rPr>
                <w:rFonts w:ascii="Arial" w:hAnsi="Arial" w:cs="Arial"/>
                <w:b/>
                <w:bCs/>
                <w:color w:val="000000"/>
              </w:rPr>
              <w:t xml:space="preserve">ом по адресу: </w:t>
            </w:r>
            <w:r w:rsidR="00F5407E">
              <w:rPr>
                <w:rFonts w:ascii="Arial" w:hAnsi="Arial" w:cs="Arial"/>
                <w:b/>
                <w:bCs/>
                <w:color w:val="000000"/>
              </w:rPr>
              <w:t>_________________________________</w:t>
            </w:r>
          </w:p>
        </w:tc>
      </w:tr>
      <w:tr w:rsidR="00F5407E" w:rsidRPr="0056189D" w:rsidTr="00F019FD">
        <w:trPr>
          <w:trHeight w:val="300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по состоянию на "</w:t>
            </w:r>
            <w:r>
              <w:rPr>
                <w:rFonts w:ascii="Arial" w:hAnsi="Arial" w:cs="Arial"/>
                <w:color w:val="000000"/>
              </w:rPr>
              <w:t>____</w:t>
            </w:r>
            <w:r w:rsidRPr="0056189D">
              <w:rPr>
                <w:rFonts w:ascii="Arial" w:hAnsi="Arial" w:cs="Arial"/>
                <w:color w:val="000000"/>
              </w:rPr>
              <w:t xml:space="preserve">" </w:t>
            </w:r>
            <w:r>
              <w:rPr>
                <w:rFonts w:ascii="Arial" w:hAnsi="Arial" w:cs="Arial"/>
                <w:color w:val="000000"/>
              </w:rPr>
              <w:t>_______________ 20___</w:t>
            </w:r>
            <w:r w:rsidRPr="0056189D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F5407E" w:rsidRPr="0056189D" w:rsidTr="00F019FD">
        <w:trPr>
          <w:trHeight w:val="300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407E" w:rsidRDefault="00F5407E" w:rsidP="00F01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C4467" w:rsidRDefault="00CC4467" w:rsidP="00F019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C4467" w:rsidRPr="0056189D" w:rsidRDefault="00CC4467" w:rsidP="00F019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407E" w:rsidRPr="0056189D" w:rsidTr="00F019FD">
        <w:trPr>
          <w:trHeight w:val="9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407E" w:rsidRPr="0056189D" w:rsidRDefault="00F5407E" w:rsidP="00F019FD">
            <w:pPr>
              <w:rPr>
                <w:rFonts w:ascii="Calibri" w:hAnsi="Calibri"/>
                <w:color w:val="000000"/>
              </w:rPr>
            </w:pPr>
          </w:p>
        </w:tc>
      </w:tr>
      <w:tr w:rsidR="00F5407E" w:rsidRPr="0056189D" w:rsidTr="00F019FD">
        <w:trPr>
          <w:gridAfter w:val="1"/>
          <w:wAfter w:w="322" w:type="dxa"/>
          <w:trHeight w:val="196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07E" w:rsidRPr="0056189D" w:rsidRDefault="00F5407E" w:rsidP="00F019F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07E" w:rsidRPr="0056189D" w:rsidRDefault="00F5407E" w:rsidP="00F019F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участка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07E" w:rsidRPr="0056189D" w:rsidRDefault="00F5407E" w:rsidP="00F019F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Документ, удостоверяющий личнос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ть участника собрания (представителя) 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(наименование, серия, номер, кем выдан)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07E" w:rsidRPr="0056189D" w:rsidRDefault="00F5407E" w:rsidP="00F019F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секретаря общего собрания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 выдаче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бланка решения общего собрания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07E" w:rsidRPr="0056189D" w:rsidRDefault="00F5407E" w:rsidP="00F019F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члена СНТ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 получении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бланка 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решения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общего собрания,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 также в подтверждении правильности заполнения сведений о нем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07E" w:rsidRPr="0056189D" w:rsidRDefault="00F5407E" w:rsidP="00F019F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5407E" w:rsidRPr="0056189D" w:rsidTr="00F019FD">
        <w:trPr>
          <w:gridAfter w:val="1"/>
          <w:wAfter w:w="322" w:type="dxa"/>
          <w:cantSplit/>
          <w:trHeight w:val="2606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407E" w:rsidRPr="0056189D" w:rsidTr="00F019FD">
        <w:trPr>
          <w:gridAfter w:val="1"/>
          <w:wAfter w:w="322" w:type="dxa"/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5407E" w:rsidRPr="0056189D" w:rsidTr="00F019FD">
        <w:trPr>
          <w:gridAfter w:val="1"/>
          <w:wAfter w:w="322" w:type="dxa"/>
          <w:trHeight w:val="32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E" w:rsidRPr="0056189D" w:rsidRDefault="00F5407E" w:rsidP="00F0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07E" w:rsidRPr="0056189D" w:rsidRDefault="00F5407E" w:rsidP="00F019FD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5407E" w:rsidRDefault="00F5407E" w:rsidP="00F5407E">
      <w:pPr>
        <w:ind w:firstLine="0"/>
      </w:pPr>
    </w:p>
    <w:p w:rsidR="00F5407E" w:rsidRDefault="00F5407E" w:rsidP="00F5407E">
      <w:pPr>
        <w:ind w:firstLine="0"/>
      </w:pPr>
      <w:r>
        <w:t>Секретарь (общего) собрания</w:t>
      </w:r>
    </w:p>
    <w:p w:rsidR="00F5407E" w:rsidRDefault="00F5407E" w:rsidP="00F5407E">
      <w:pPr>
        <w:ind w:firstLine="0"/>
      </w:pPr>
      <w:bookmarkStart w:id="0" w:name="_GoBack"/>
      <w:bookmarkEnd w:id="0"/>
    </w:p>
    <w:p w:rsidR="00F5407E" w:rsidRDefault="00F5407E" w:rsidP="00F5407E">
      <w:pPr>
        <w:ind w:firstLine="0"/>
      </w:pPr>
      <w:r>
        <w:t>_____________/_________________________________</w:t>
      </w:r>
    </w:p>
    <w:p w:rsidR="00F5407E" w:rsidRPr="00F5407E" w:rsidRDefault="00F5407E" w:rsidP="00F5407E">
      <w:pPr>
        <w:ind w:firstLine="0"/>
        <w:sectPr w:rsidR="00F5407E" w:rsidRPr="00F5407E" w:rsidSect="00E55576">
          <w:footerReference w:type="default" r:id="rId7"/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(подпись)                    (расшифровка подписи)</w:t>
      </w:r>
    </w:p>
    <w:p w:rsidR="00436C8E" w:rsidRPr="00F5407E" w:rsidRDefault="0079438C" w:rsidP="00F5407E">
      <w:pPr>
        <w:ind w:firstLine="0"/>
      </w:pPr>
    </w:p>
    <w:sectPr w:rsidR="00436C8E" w:rsidRPr="00F5407E" w:rsidSect="00F540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8C" w:rsidRDefault="0079438C" w:rsidP="00F5407E">
      <w:r>
        <w:separator/>
      </w:r>
    </w:p>
  </w:endnote>
  <w:endnote w:type="continuationSeparator" w:id="0">
    <w:p w:rsidR="0079438C" w:rsidRDefault="0079438C" w:rsidP="00F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7E" w:rsidRDefault="00F5407E" w:rsidP="00F5407E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8C" w:rsidRDefault="0079438C" w:rsidP="00F5407E">
      <w:r>
        <w:separator/>
      </w:r>
    </w:p>
  </w:footnote>
  <w:footnote w:type="continuationSeparator" w:id="0">
    <w:p w:rsidR="0079438C" w:rsidRDefault="0079438C" w:rsidP="00F5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7E"/>
    <w:rsid w:val="001A3C08"/>
    <w:rsid w:val="0038110C"/>
    <w:rsid w:val="0079438C"/>
    <w:rsid w:val="00930C6A"/>
    <w:rsid w:val="00CC4467"/>
    <w:rsid w:val="00F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158B"/>
  <w15:chartTrackingRefBased/>
  <w15:docId w15:val="{4BBAED63-8316-4A05-97C6-7C8A49A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7E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07E"/>
    <w:pPr>
      <w:snapToGrid/>
      <w:spacing w:after="255"/>
      <w:ind w:firstLine="0"/>
      <w:jc w:val="left"/>
    </w:pPr>
  </w:style>
  <w:style w:type="paragraph" w:styleId="a4">
    <w:name w:val="header"/>
    <w:basedOn w:val="a"/>
    <w:link w:val="a5"/>
    <w:uiPriority w:val="99"/>
    <w:unhideWhenUsed/>
    <w:rsid w:val="00F54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4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0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2021-06-09T10:27:00Z</dcterms:created>
  <dcterms:modified xsi:type="dcterms:W3CDTF">2021-06-09T10:34:00Z</dcterms:modified>
</cp:coreProperties>
</file>